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8BCC" w14:textId="77777777"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 w:val="0"/>
          <w:sz w:val="20"/>
          <w:szCs w:val="20"/>
        </w:rPr>
      </w:pPr>
      <w:r w:rsidRPr="0031443F">
        <w:rPr>
          <w:rFonts w:cstheme="minorHAnsi"/>
          <w:b/>
          <w:bCs/>
          <w:noProof w:val="0"/>
          <w:sz w:val="20"/>
          <w:szCs w:val="20"/>
        </w:rPr>
        <w:t>СОГЛАСИЕ</w:t>
      </w:r>
    </w:p>
    <w:p w14:paraId="7A6FFA28" w14:textId="77777777"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на обработку персональных данных, необходимых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для регистрации гражданина Российской Федерации в единой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системе идентификации и аутентификации, и иных сведений,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если такие сведения предусмотрены федеральными законами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в указанной системе, и биометрических персональных данных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гражданина Российской Федерации в единой информационной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системе персональных данных, обеспечивающей обработку,</w:t>
      </w:r>
      <w:r w:rsidR="004D6B1D"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включая сбор и хранение биометрических персональных данных,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их проверку и передачу информации о степени их соответствия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предоставленным биометрическим персональным данным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гражданина Российской Федерации</w:t>
      </w:r>
    </w:p>
    <w:p w14:paraId="34DCC3D9" w14:textId="77777777"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14:paraId="1452244A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Я, _______________________________________________________________________,</w:t>
      </w:r>
    </w:p>
    <w:p w14:paraId="2E46F729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               (фамилия, имя, отчество (при наличии) полностью)</w:t>
      </w:r>
    </w:p>
    <w:p w14:paraId="7384B649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паспорт серия _______ N ____________ выдан ________________________________</w:t>
      </w:r>
    </w:p>
    <w:p w14:paraId="4551F8EB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___________________________________________________________________________</w:t>
      </w:r>
    </w:p>
    <w:p w14:paraId="74C72683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                       (кем и когда выдан документ)</w:t>
      </w:r>
    </w:p>
    <w:p w14:paraId="171D52F3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проживающий(-</w:t>
      </w:r>
      <w:proofErr w:type="spellStart"/>
      <w:r w:rsidRPr="0031443F">
        <w:rPr>
          <w:rFonts w:cstheme="minorHAnsi"/>
          <w:noProof w:val="0"/>
          <w:sz w:val="20"/>
          <w:szCs w:val="20"/>
        </w:rPr>
        <w:t>ая</w:t>
      </w:r>
      <w:proofErr w:type="spellEnd"/>
      <w:r w:rsidRPr="0031443F">
        <w:rPr>
          <w:rFonts w:cstheme="minorHAnsi"/>
          <w:noProof w:val="0"/>
          <w:sz w:val="20"/>
          <w:szCs w:val="20"/>
        </w:rPr>
        <w:t>) по адресу: _______________________________________________</w:t>
      </w:r>
    </w:p>
    <w:p w14:paraId="5B03E25B" w14:textId="77777777" w:rsidR="0031443F" w:rsidRPr="0031443F" w:rsidRDefault="0031443F" w:rsidP="004D6B1D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___________________________________________________________________________</w:t>
      </w:r>
    </w:p>
    <w:p w14:paraId="3F0FB219" w14:textId="77777777"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bookmarkStart w:id="0" w:name="Par59"/>
      <w:bookmarkEnd w:id="0"/>
      <w:r w:rsidRPr="0031443F">
        <w:rPr>
          <w:rFonts w:cstheme="minorHAnsi"/>
          <w:noProof w:val="0"/>
          <w:sz w:val="20"/>
          <w:szCs w:val="20"/>
        </w:rPr>
        <w:t>Свободно, своей волей и в своем интересе даю конкретное, информированное и сознательное согласие на обработку следующих моих персональных данных:</w:t>
      </w:r>
    </w:p>
    <w:p w14:paraId="58303848" w14:textId="77777777" w:rsidR="0031443F" w:rsidRPr="0031443F" w:rsidRDefault="0031443F" w:rsidP="00314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1" w:name="Par60"/>
      <w:bookmarkEnd w:id="1"/>
      <w:r w:rsidRPr="0031443F">
        <w:rPr>
          <w:rFonts w:cstheme="minorHAnsi"/>
          <w:noProof w:val="0"/>
          <w:sz w:val="20"/>
          <w:szCs w:val="20"/>
        </w:rPr>
        <w:t>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счета, контактные данные (номер абонентского устройства подвижной радиотелефонной связи, адрес электронной почты);</w:t>
      </w:r>
    </w:p>
    <w:p w14:paraId="4CEBFBC5" w14:textId="77777777" w:rsidR="0031443F" w:rsidRPr="0031443F" w:rsidRDefault="0031443F" w:rsidP="00314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2" w:name="Par61"/>
      <w:bookmarkEnd w:id="2"/>
      <w:r w:rsidRPr="0031443F">
        <w:rPr>
          <w:rFonts w:cstheme="minorHAnsi"/>
          <w:noProof w:val="0"/>
          <w:sz w:val="20"/>
          <w:szCs w:val="20"/>
        </w:rPr>
        <w:t>изображение лица, голос (биометрические персональные данные).</w:t>
      </w:r>
    </w:p>
    <w:p w14:paraId="142697B3" w14:textId="77777777"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bookmarkStart w:id="3" w:name="Par62"/>
      <w:bookmarkEnd w:id="3"/>
      <w:r w:rsidRPr="0031443F">
        <w:rPr>
          <w:rFonts w:cstheme="minorHAnsi"/>
          <w:noProof w:val="0"/>
          <w:sz w:val="20"/>
          <w:szCs w:val="20"/>
        </w:rPr>
        <w:t xml:space="preserve">Даю согласие на 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моих персональных данных, указанных в </w:t>
      </w:r>
      <w:hyperlink w:anchor="Par59" w:history="1">
        <w:r w:rsidRPr="0031443F">
          <w:rPr>
            <w:rFonts w:cstheme="minorHAnsi"/>
            <w:noProof w:val="0"/>
            <w:sz w:val="20"/>
            <w:szCs w:val="20"/>
          </w:rPr>
          <w:t>пункте 1</w:t>
        </w:r>
      </w:hyperlink>
      <w:r w:rsidRPr="0031443F">
        <w:rPr>
          <w:rFonts w:cstheme="minorHAnsi"/>
          <w:noProof w:val="0"/>
          <w:sz w:val="20"/>
          <w:szCs w:val="20"/>
        </w:rPr>
        <w:t xml:space="preserve"> настоящего согласия, в единой системе идентификации и аутентификации и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 целях моей регистрации в единой системе идентификации и аутентификации, а также идентификации с использованием указанных систем:</w:t>
      </w:r>
    </w:p>
    <w:p w14:paraId="27966D6B" w14:textId="590412BA" w:rsidR="0031443F" w:rsidRPr="0031443F" w:rsidRDefault="0031443F" w:rsidP="004D6B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4" w:name="Par63"/>
      <w:bookmarkEnd w:id="4"/>
      <w:r w:rsidRPr="0031443F">
        <w:rPr>
          <w:rFonts w:cstheme="minorHAnsi"/>
          <w:noProof w:val="0"/>
          <w:sz w:val="20"/>
          <w:szCs w:val="20"/>
        </w:rPr>
        <w:t>Министерству цифрового развития, связи и массовых коммуникаций Российской Федерации - оператору единой системы идентификации и аутентификации (</w:t>
      </w:r>
      <w:r w:rsidR="00FF4071" w:rsidRPr="00FF4071">
        <w:rPr>
          <w:rFonts w:cstheme="minorHAnsi"/>
          <w:noProof w:val="0"/>
          <w:sz w:val="20"/>
          <w:szCs w:val="20"/>
        </w:rPr>
        <w:t>Россия, 123112, г. Москва, Пресненская наб., д. 10, стр. 2</w:t>
      </w:r>
      <w:r w:rsidRPr="00FF4071">
        <w:rPr>
          <w:rFonts w:cstheme="minorHAnsi"/>
          <w:noProof w:val="0"/>
          <w:sz w:val="20"/>
          <w:szCs w:val="20"/>
        </w:rPr>
        <w:t xml:space="preserve">) </w:t>
      </w:r>
      <w:r w:rsidRPr="0031443F">
        <w:rPr>
          <w:rFonts w:cstheme="minorHAnsi"/>
          <w:noProof w:val="0"/>
          <w:sz w:val="20"/>
          <w:szCs w:val="20"/>
        </w:rPr>
        <w:t>- на обработку персональных данных, указанных в подпункте "а" пункта 1 настоящего согласия;</w:t>
      </w:r>
    </w:p>
    <w:p w14:paraId="50F06EF9" w14:textId="77777777" w:rsidR="0031443F" w:rsidRPr="0031443F" w:rsidRDefault="0031443F" w:rsidP="004D6B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публичному акционерному обществу "Ростелеком" - оператору указанной единой информационной системы персональных данных (Россия, 115172, г. Москва, ул. Гончарная, д. 30, стр. 1) - на обработку (в том числе передачу (предоставление, доступ) результата обработки) моих персональных данных, указанных в подпункте "б" пункта 1 настоящего согласия, а также контактных данных, указанных в подпункте "а" пункта 1 настоящего согласия;</w:t>
      </w:r>
    </w:p>
    <w:p w14:paraId="32DE1CC7" w14:textId="77777777" w:rsidR="004D6B1D" w:rsidRPr="004D6B1D" w:rsidRDefault="004D6B1D" w:rsidP="004D6B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bookmarkStart w:id="5" w:name="Par65"/>
      <w:bookmarkEnd w:id="5"/>
      <w:r w:rsidRPr="004D6B1D">
        <w:rPr>
          <w:rFonts w:cstheme="minorHAnsi"/>
          <w:noProof w:val="0"/>
          <w:sz w:val="20"/>
          <w:szCs w:val="20"/>
        </w:rPr>
        <w:t>лицу, уполномоченному на обработку персональных данных в соответствии с законодательством Российской Федерации</w:t>
      </w:r>
    </w:p>
    <w:p w14:paraId="0E02BB5D" w14:textId="0C000302" w:rsidR="0031443F" w:rsidRDefault="0031443F" w:rsidP="004D6B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  <w:r w:rsidRPr="00FF4071">
        <w:rPr>
          <w:rFonts w:cstheme="minorHAnsi"/>
          <w:noProof w:val="0"/>
          <w:sz w:val="20"/>
          <w:szCs w:val="20"/>
        </w:rPr>
        <w:t>А</w:t>
      </w:r>
      <w:r w:rsidR="00FF4071" w:rsidRPr="00FF4071">
        <w:rPr>
          <w:rFonts w:cstheme="minorHAnsi"/>
          <w:noProof w:val="0"/>
          <w:sz w:val="20"/>
          <w:szCs w:val="20"/>
        </w:rPr>
        <w:t>кционерное общество</w:t>
      </w:r>
      <w:r w:rsidRPr="00FF4071">
        <w:rPr>
          <w:rFonts w:cstheme="minorHAnsi"/>
          <w:noProof w:val="0"/>
          <w:sz w:val="20"/>
          <w:szCs w:val="20"/>
        </w:rPr>
        <w:t xml:space="preserve"> «ВЛАДБИЗНЕСБАНК</w:t>
      </w:r>
      <w:r w:rsidRPr="0031443F">
        <w:rPr>
          <w:rFonts w:cstheme="minorHAnsi"/>
          <w:noProof w:val="0"/>
          <w:sz w:val="20"/>
          <w:szCs w:val="20"/>
        </w:rPr>
        <w:t xml:space="preserve">», </w:t>
      </w:r>
      <w:r w:rsidR="004D6B1D">
        <w:rPr>
          <w:rFonts w:cstheme="minorHAnsi"/>
          <w:noProof w:val="0"/>
          <w:sz w:val="20"/>
          <w:szCs w:val="20"/>
        </w:rPr>
        <w:t xml:space="preserve">находящемуся: </w:t>
      </w:r>
      <w:r w:rsidRPr="0031443F">
        <w:rPr>
          <w:rFonts w:cstheme="minorHAnsi"/>
          <w:noProof w:val="0"/>
          <w:sz w:val="20"/>
          <w:szCs w:val="20"/>
        </w:rPr>
        <w:t xml:space="preserve">600015, г. Владимир, проспект Ленина, д.35 </w:t>
      </w:r>
    </w:p>
    <w:p w14:paraId="19DA93B0" w14:textId="77777777" w:rsidR="0031443F" w:rsidRDefault="0031443F" w:rsidP="0031443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14:paraId="7160838D" w14:textId="77777777" w:rsidR="0031443F" w:rsidRPr="0031443F" w:rsidRDefault="0031443F" w:rsidP="0031443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на обработку персональных данных, указанных в подпунктах "а</w:t>
      </w:r>
      <w:proofErr w:type="gramStart"/>
      <w:r w:rsidRPr="0031443F">
        <w:rPr>
          <w:rFonts w:cstheme="minorHAnsi"/>
          <w:noProof w:val="0"/>
          <w:sz w:val="20"/>
          <w:szCs w:val="20"/>
        </w:rPr>
        <w:t>"  и</w:t>
      </w:r>
      <w:proofErr w:type="gramEnd"/>
      <w:r w:rsidRPr="0031443F">
        <w:rPr>
          <w:rFonts w:cstheme="minorHAnsi"/>
          <w:noProof w:val="0"/>
          <w:sz w:val="20"/>
          <w:szCs w:val="20"/>
        </w:rPr>
        <w:t xml:space="preserve">  "б"</w:t>
      </w:r>
      <w:r>
        <w:rPr>
          <w:rFonts w:cstheme="minorHAnsi"/>
          <w:noProof w:val="0"/>
          <w:sz w:val="20"/>
          <w:szCs w:val="20"/>
        </w:rPr>
        <w:t xml:space="preserve"> </w:t>
      </w:r>
      <w:r w:rsidRPr="0031443F">
        <w:rPr>
          <w:rFonts w:cstheme="minorHAnsi"/>
          <w:noProof w:val="0"/>
          <w:sz w:val="20"/>
          <w:szCs w:val="20"/>
        </w:rPr>
        <w:t>пункта 1 настоящего согласия.</w:t>
      </w:r>
    </w:p>
    <w:p w14:paraId="1EA3B667" w14:textId="77777777" w:rsidR="0031443F" w:rsidRDefault="0031443F" w:rsidP="0031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noProof w:val="0"/>
          <w:sz w:val="20"/>
          <w:szCs w:val="20"/>
        </w:rPr>
      </w:pPr>
    </w:p>
    <w:p w14:paraId="099962C4" w14:textId="77777777" w:rsidR="0031443F" w:rsidRDefault="0031443F" w:rsidP="0031443F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Лица, указанные в подпунктах "а" - </w:t>
      </w:r>
      <w:hyperlink w:anchor="Par65" w:history="1">
        <w:r w:rsidRPr="0031443F">
          <w:rPr>
            <w:rFonts w:cstheme="minorHAnsi"/>
            <w:noProof w:val="0"/>
            <w:sz w:val="20"/>
            <w:szCs w:val="20"/>
          </w:rPr>
          <w:t>"в" пункта 2</w:t>
        </w:r>
      </w:hyperlink>
      <w:r w:rsidRPr="0031443F">
        <w:rPr>
          <w:rFonts w:cstheme="minorHAnsi"/>
          <w:noProof w:val="0"/>
          <w:sz w:val="20"/>
          <w:szCs w:val="20"/>
        </w:rPr>
        <w:t xml:space="preserve"> настоящего согласия, вправе осуществлять автоматизированную обработку персональных данных, указанных в </w:t>
      </w:r>
      <w:hyperlink w:anchor="Par59" w:history="1">
        <w:r w:rsidRPr="0031443F">
          <w:rPr>
            <w:rFonts w:cstheme="minorHAnsi"/>
            <w:noProof w:val="0"/>
            <w:sz w:val="20"/>
            <w:szCs w:val="20"/>
          </w:rPr>
          <w:t>пункте 1</w:t>
        </w:r>
      </w:hyperlink>
      <w:r w:rsidRPr="0031443F">
        <w:rPr>
          <w:rFonts w:cstheme="minorHAnsi"/>
          <w:noProof w:val="0"/>
          <w:sz w:val="20"/>
          <w:szCs w:val="20"/>
        </w:rPr>
        <w:t xml:space="preserve"> настоящего согласия, или их обработку без использования средств автоматизации, в том числе с передачей по каналам связи.</w:t>
      </w:r>
    </w:p>
    <w:p w14:paraId="5C6EA868" w14:textId="77777777" w:rsidR="0031443F" w:rsidRPr="00CD69F3" w:rsidRDefault="0031443F" w:rsidP="00314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noProof w:val="0"/>
          <w:sz w:val="20"/>
          <w:szCs w:val="20"/>
        </w:rPr>
      </w:pPr>
    </w:p>
    <w:p w14:paraId="1C3F8842" w14:textId="77777777" w:rsidR="004D6B1D" w:rsidRPr="00CD69F3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CD69F3">
        <w:rPr>
          <w:rFonts w:cstheme="minorHAnsi"/>
          <w:noProof w:val="0"/>
          <w:sz w:val="20"/>
          <w:szCs w:val="20"/>
        </w:rPr>
        <w:t>Для достижения цели, указанной в пункте 2 настоящего согласия</w:t>
      </w:r>
      <w:r w:rsidR="004D6B1D" w:rsidRPr="00CD69F3">
        <w:rPr>
          <w:rFonts w:cstheme="minorHAnsi"/>
          <w:noProof w:val="0"/>
          <w:sz w:val="20"/>
          <w:szCs w:val="20"/>
        </w:rPr>
        <w:t>:</w:t>
      </w:r>
    </w:p>
    <w:p w14:paraId="4C5B03B9" w14:textId="77777777" w:rsidR="0031443F" w:rsidRPr="00CD69F3" w:rsidRDefault="0031443F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CD69F3">
        <w:rPr>
          <w:rFonts w:cstheme="minorHAnsi"/>
          <w:noProof w:val="0"/>
          <w:sz w:val="20"/>
          <w:szCs w:val="20"/>
        </w:rPr>
        <w:t>соглашаюсь с тем, что лица, указанные в подпунктах "а" - "в" пункта 2 настоящего согласия, вправе поручить обработку моих персональных данных, указанных в подпункте "а" пункта 1 настоящего согласия, другому лицу (лицам)</w:t>
      </w:r>
      <w:r w:rsidR="004D6B1D" w:rsidRPr="00CD69F3">
        <w:rPr>
          <w:rFonts w:cstheme="minorHAnsi"/>
          <w:noProof w:val="0"/>
          <w:sz w:val="20"/>
          <w:szCs w:val="20"/>
        </w:rPr>
        <w:t>:</w:t>
      </w:r>
    </w:p>
    <w:p w14:paraId="5AAAAF71" w14:textId="6D8E124A" w:rsidR="004D6B1D" w:rsidRPr="00CD69F3" w:rsidRDefault="005D15D5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CD69F3">
        <w:rPr>
          <w:rFonts w:cstheme="minorHAnsi"/>
          <w:noProof w:val="0"/>
          <w:sz w:val="20"/>
          <w:szCs w:val="20"/>
        </w:rPr>
        <w:t>АО «СОВРЕМЕННЫЕ СИСТЕМЫ» (630128, г. Новосибирск, ул. Демакова, д. 42).</w:t>
      </w:r>
    </w:p>
    <w:p w14:paraId="611956B8" w14:textId="77777777" w:rsidR="004D6B1D" w:rsidRPr="00CD69F3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</w:p>
    <w:p w14:paraId="2420B46D" w14:textId="77777777" w:rsidR="004D6B1D" w:rsidRPr="00CD69F3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CD69F3">
        <w:rPr>
          <w:rFonts w:cstheme="minorHAnsi"/>
          <w:noProof w:val="0"/>
          <w:sz w:val="20"/>
          <w:szCs w:val="20"/>
        </w:rPr>
        <w:t>соглашаюсь с тем, что лица, указанные в подпунктах "а" - "в" пункта 2 настоящего согласия, вправе поручить обработку моих персональных данных, указанных в подпункте "б" пункта 1 настоящего согласия, другому лицу (лицам):</w:t>
      </w:r>
    </w:p>
    <w:p w14:paraId="15B67C70" w14:textId="5A89AC53" w:rsidR="004D6B1D" w:rsidRPr="00CD69F3" w:rsidRDefault="005D15D5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CD69F3">
        <w:rPr>
          <w:rFonts w:cstheme="minorHAnsi"/>
          <w:noProof w:val="0"/>
          <w:sz w:val="20"/>
          <w:szCs w:val="20"/>
        </w:rPr>
        <w:t>АО «СОВРЕМЕННЫЕ СИСТЕМЫ» (630128, г. Новосибирск, ул. Демакова, д. 42</w:t>
      </w:r>
      <w:r w:rsidR="00CD69F3" w:rsidRPr="00CD69F3">
        <w:rPr>
          <w:rFonts w:cstheme="minorHAnsi"/>
          <w:noProof w:val="0"/>
          <w:sz w:val="20"/>
          <w:szCs w:val="20"/>
        </w:rPr>
        <w:t>)</w:t>
      </w:r>
      <w:r w:rsidRPr="00CD69F3">
        <w:rPr>
          <w:rFonts w:cstheme="minorHAnsi"/>
          <w:noProof w:val="0"/>
          <w:sz w:val="20"/>
          <w:szCs w:val="20"/>
        </w:rPr>
        <w:t>.</w:t>
      </w:r>
    </w:p>
    <w:p w14:paraId="14D08911" w14:textId="77777777" w:rsidR="004D6B1D" w:rsidRPr="00CD69F3" w:rsidRDefault="004D6B1D" w:rsidP="004D6B1D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</w:p>
    <w:p w14:paraId="1F270361" w14:textId="77777777"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CD69F3">
        <w:rPr>
          <w:rFonts w:cstheme="minorHAnsi"/>
          <w:noProof w:val="0"/>
          <w:sz w:val="20"/>
          <w:szCs w:val="20"/>
        </w:rPr>
        <w:t xml:space="preserve"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</w:t>
      </w:r>
      <w:r w:rsidRPr="0031443F">
        <w:rPr>
          <w:rFonts w:cstheme="minorHAnsi"/>
          <w:noProof w:val="0"/>
          <w:sz w:val="20"/>
          <w:szCs w:val="20"/>
        </w:rPr>
        <w:t>квалифицированной электронной подписью).</w:t>
      </w:r>
    </w:p>
    <w:p w14:paraId="36B96E8A" w14:textId="77777777" w:rsidR="0031443F" w:rsidRPr="0031443F" w:rsidRDefault="0031443F" w:rsidP="0031443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Подтверждаю, что проинформирован(-а) о возможности отзыва настоящего согласия, а также отзыва согласия на обработку моих персональных данных у каждого из операторов, указанных в пункте 2 настоящего согласия.</w:t>
      </w:r>
    </w:p>
    <w:p w14:paraId="02D276DC" w14:textId="77777777"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14:paraId="5F26776A" w14:textId="3EEA7FE9" w:rsidR="0031443F" w:rsidRPr="0031443F" w:rsidRDefault="0031443F" w:rsidP="0031443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>___________________ _____________</w:t>
      </w:r>
      <w:r>
        <w:rPr>
          <w:rFonts w:cstheme="minorHAnsi"/>
          <w:noProof w:val="0"/>
          <w:sz w:val="20"/>
          <w:szCs w:val="20"/>
        </w:rPr>
        <w:t>______________________________</w:t>
      </w:r>
      <w:r w:rsidRPr="0031443F">
        <w:rPr>
          <w:rFonts w:cstheme="minorHAnsi"/>
          <w:noProof w:val="0"/>
          <w:sz w:val="20"/>
          <w:szCs w:val="20"/>
        </w:rPr>
        <w:t>______________   "__" ________ 20__ г.</w:t>
      </w:r>
    </w:p>
    <w:p w14:paraId="61BFFEC4" w14:textId="62833BA2" w:rsidR="0031443F" w:rsidRPr="0031443F" w:rsidRDefault="0031443F" w:rsidP="0031443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noProof w:val="0"/>
          <w:sz w:val="20"/>
          <w:szCs w:val="20"/>
        </w:rPr>
      </w:pPr>
      <w:r w:rsidRPr="0031443F">
        <w:rPr>
          <w:rFonts w:cstheme="minorHAnsi"/>
          <w:noProof w:val="0"/>
          <w:sz w:val="20"/>
          <w:szCs w:val="20"/>
        </w:rPr>
        <w:t xml:space="preserve">     </w:t>
      </w:r>
      <w:r w:rsidR="00F127EE">
        <w:rPr>
          <w:rFonts w:cstheme="minorHAnsi"/>
          <w:noProof w:val="0"/>
          <w:sz w:val="20"/>
          <w:szCs w:val="20"/>
          <w:lang w:val="en-US"/>
        </w:rPr>
        <w:t xml:space="preserve">       </w:t>
      </w:r>
      <w:r w:rsidRPr="0031443F">
        <w:rPr>
          <w:rFonts w:cstheme="minorHAnsi"/>
          <w:noProof w:val="0"/>
          <w:sz w:val="20"/>
          <w:szCs w:val="20"/>
        </w:rPr>
        <w:t xml:space="preserve">(подпись)     </w:t>
      </w:r>
      <w:r w:rsidR="00F127EE" w:rsidRPr="00F127EE">
        <w:rPr>
          <w:rFonts w:cstheme="minorHAnsi"/>
          <w:noProof w:val="0"/>
          <w:sz w:val="20"/>
          <w:szCs w:val="20"/>
        </w:rPr>
        <w:t xml:space="preserve">                                    </w:t>
      </w:r>
      <w:bookmarkStart w:id="6" w:name="_GoBack"/>
      <w:bookmarkEnd w:id="6"/>
      <w:r w:rsidR="00F127EE" w:rsidRPr="00F127EE">
        <w:rPr>
          <w:rFonts w:cstheme="minorHAnsi"/>
          <w:noProof w:val="0"/>
          <w:sz w:val="20"/>
          <w:szCs w:val="20"/>
        </w:rPr>
        <w:t xml:space="preserve">            </w:t>
      </w:r>
      <w:r w:rsidRPr="0031443F">
        <w:rPr>
          <w:rFonts w:cstheme="minorHAnsi"/>
          <w:noProof w:val="0"/>
          <w:sz w:val="20"/>
          <w:szCs w:val="20"/>
        </w:rPr>
        <w:t xml:space="preserve">   (фамилия, имя, отчество)</w:t>
      </w:r>
    </w:p>
    <w:p w14:paraId="1D9D8D35" w14:textId="77777777" w:rsidR="0031443F" w:rsidRPr="0031443F" w:rsidRDefault="0031443F" w:rsidP="003144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sz w:val="20"/>
          <w:szCs w:val="20"/>
        </w:rPr>
      </w:pPr>
    </w:p>
    <w:p w14:paraId="403EE23A" w14:textId="77777777" w:rsidR="00DC27A7" w:rsidRPr="0031443F" w:rsidRDefault="00DC27A7" w:rsidP="0031443F">
      <w:pPr>
        <w:spacing w:after="0" w:line="240" w:lineRule="auto"/>
        <w:rPr>
          <w:rFonts w:cstheme="minorHAnsi"/>
          <w:sz w:val="20"/>
          <w:szCs w:val="20"/>
        </w:rPr>
      </w:pPr>
    </w:p>
    <w:sectPr w:rsidR="00DC27A7" w:rsidRPr="0031443F" w:rsidSect="004D6B1D">
      <w:pgSz w:w="11905" w:h="16838"/>
      <w:pgMar w:top="709" w:right="850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FE3"/>
    <w:multiLevelType w:val="hybridMultilevel"/>
    <w:tmpl w:val="F716BEDE"/>
    <w:lvl w:ilvl="0" w:tplc="A718C72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71565F"/>
    <w:multiLevelType w:val="hybridMultilevel"/>
    <w:tmpl w:val="A87C2EA4"/>
    <w:lvl w:ilvl="0" w:tplc="A718C7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5B83"/>
    <w:multiLevelType w:val="hybridMultilevel"/>
    <w:tmpl w:val="A87C2EA4"/>
    <w:lvl w:ilvl="0" w:tplc="A718C7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2D4C"/>
    <w:multiLevelType w:val="hybridMultilevel"/>
    <w:tmpl w:val="7DC0AF60"/>
    <w:lvl w:ilvl="0" w:tplc="88E05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F"/>
    <w:rsid w:val="00257AD2"/>
    <w:rsid w:val="003124B7"/>
    <w:rsid w:val="0031443F"/>
    <w:rsid w:val="004D6B1D"/>
    <w:rsid w:val="005D15D5"/>
    <w:rsid w:val="007E6380"/>
    <w:rsid w:val="00AC44DB"/>
    <w:rsid w:val="00B15BF2"/>
    <w:rsid w:val="00CD69F3"/>
    <w:rsid w:val="00D748B8"/>
    <w:rsid w:val="00DC27A7"/>
    <w:rsid w:val="00F127E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524"/>
  <w15:chartTrackingRefBased/>
  <w15:docId w15:val="{14B06530-5AEB-417A-A271-2487B1C4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124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24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24B7"/>
    <w:rPr>
      <w:noProof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24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24B7"/>
    <w:rPr>
      <w:b/>
      <w:bCs/>
      <w:noProof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07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Кротова</dc:creator>
  <cp:keywords/>
  <dc:description/>
  <cp:lastModifiedBy>Перевалова Юлия Николаевна</cp:lastModifiedBy>
  <cp:revision>2</cp:revision>
  <cp:lastPrinted>2021-11-23T11:54:00Z</cp:lastPrinted>
  <dcterms:created xsi:type="dcterms:W3CDTF">2022-10-04T05:18:00Z</dcterms:created>
  <dcterms:modified xsi:type="dcterms:W3CDTF">2022-10-04T05:18:00Z</dcterms:modified>
</cp:coreProperties>
</file>